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right="0"/>
      </w:pPr>
      <w:r>
        <w:t>　　乘车线路：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right="0"/>
        <w:rPr>
          <w:rFonts w:hint="eastAsia"/>
        </w:rPr>
      </w:pPr>
      <w:r>
        <w:t>　　</w:t>
      </w:r>
      <w:r>
        <w:rPr>
          <w:rFonts w:hint="eastAsia"/>
        </w:rPr>
        <w:t>湖南省商业技师学院新校区路线图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right="0"/>
        <w:rPr>
          <w:rFonts w:hint="eastAsia"/>
        </w:rPr>
      </w:pPr>
      <w:r>
        <w:rPr>
          <w:rFonts w:hint="eastAsia"/>
        </w:rPr>
        <w:t>一、株洲市内到达湖南省商业技师学院校区（株洲市职教大学城明礼路）有三趟公交车：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right="0"/>
        <w:rPr>
          <w:rFonts w:hint="eastAsia"/>
        </w:rPr>
      </w:pPr>
      <w:r>
        <w:rPr>
          <w:rFonts w:hint="eastAsia"/>
        </w:rPr>
        <w:t>线路一：T34路车：火车站—中心广场北口—口腔医院(A)—神农公园(A)—贺嘉土(A)—文化园(A)—芦淞国税局—白石港—杉木塘—桥梁厂—玉兰山庄—石峰公园—响石岭综合大市场---响石广场东口—北站路口—响田路东口—小东门—空压机厂—北门中转站—田心北门—时代集团—时代高科园—梨子坡—中南林业科技大学--铁科职院—有色职院下车（有色职院对面即为湖南省商业技师学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right="0"/>
        <w:rPr>
          <w:rFonts w:hint="eastAsia"/>
        </w:rPr>
      </w:pPr>
      <w:r>
        <w:rPr>
          <w:rFonts w:hint="eastAsia"/>
        </w:rPr>
        <w:t>线路二：T63路车：河西华晨御园—神农城南—神农城北—庐山路西口—庐山路中—庐山路东口—五桥西—文化园北门—红港路西—铁桥下—红港路中—天鹅湖公园—株洲（国家）汽车城—红港路东—云龙大道西—双丰—桂花—马鞍塘—木家冲下车（进入株洲职教大学城前行约200米即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right="0"/>
        <w:rPr>
          <w:rFonts w:hint="eastAsia"/>
        </w:rPr>
      </w:pPr>
      <w:r>
        <w:rPr>
          <w:rFonts w:hint="eastAsia"/>
        </w:rPr>
        <w:t>线路三：T68路车：河西中心医院—泰山广场南—工商局—滨江一村--中心广场—新华桥西—新华桥东(A)—人民医院—文化路口 (A)—荷叶塘—水仙路口—红旗广场北口—红旗村—有色职大(嘉盛华府)—车管所—云龙大道西—双丰—桂花—马鞍塘—木家冲—湖南省商业职业技师学院下车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right="0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right="0"/>
        <w:rPr>
          <w:rFonts w:hint="eastAsia"/>
        </w:rPr>
      </w:pPr>
      <w:r>
        <w:rPr>
          <w:rFonts w:hint="eastAsia"/>
        </w:rPr>
        <w:t>　　二、从长沙出发的路线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right="0"/>
        <w:rPr>
          <w:rFonts w:hint="eastAsia"/>
        </w:rPr>
      </w:pPr>
      <w:r>
        <w:rPr>
          <w:rFonts w:hint="eastAsia"/>
        </w:rPr>
        <w:t>线路一：长沙火车站斜对面（阿波罗商业广场右边）长株潭汽车站乘大巴→株洲红旗广场下车，过马路到步步高（肯德基）前的公交车站乘68路到商院站下车即到。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right="0"/>
        <w:rPr>
          <w:rFonts w:hint="eastAsia"/>
        </w:rPr>
      </w:pPr>
      <w:r>
        <w:rPr>
          <w:rFonts w:hint="eastAsia"/>
        </w:rPr>
        <w:t>线路二：长沙东塘工人文化宫前汽车站乘大巴到终点站下车， 走出汽车站过十字路口到步步高（肯德基）前的公交车站乘68路到商院站下车即到。(从红旗广场到商院也可以选择的士，价格约15元）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right="0"/>
        <w:rPr>
          <w:rFonts w:hint="eastAsia"/>
        </w:rPr>
      </w:pPr>
      <w:r>
        <w:rPr>
          <w:rFonts w:hint="eastAsia"/>
        </w:rPr>
        <w:t>线路三：长沙汽车南站乘大巴到终点站株洲火车站前坪下车，坐34路公交车到终点站，往回走200米到商院。（34路路线远有点绕，请留有充裕的时间，也可以选择的士，价格23-25元）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right="0"/>
        <w:rPr>
          <w:rFonts w:hint="eastAsia"/>
        </w:rPr>
      </w:pPr>
      <w:r>
        <w:rPr>
          <w:rFonts w:hint="eastAsia"/>
        </w:rPr>
        <w:t>线路四：长沙汽车西站乘大巴到终点站株洲火车站华丽汽车站下车，坐34路公交车到终点站，往回走200米到商院。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right="0"/>
        <w:rPr>
          <w:rFonts w:hint="eastAsia"/>
        </w:rPr>
      </w:pPr>
      <w:r>
        <w:rPr>
          <w:rFonts w:hint="eastAsia"/>
        </w:rPr>
        <w:t>线路五：长沙河东（各地点接）直接送到株洲职教城商院。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right="0"/>
        <w:rPr>
          <w:rFonts w:hint="eastAsia"/>
        </w:rPr>
      </w:pPr>
      <w:r>
        <w:rPr>
          <w:rFonts w:hint="eastAsia"/>
        </w:rPr>
        <w:t>（可打电话预约15873391469胡师傅，三十元每位）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right="0"/>
        <w:rPr>
          <w:rFonts w:hint="eastAsia"/>
        </w:rPr>
      </w:pPr>
      <w:r>
        <w:rPr>
          <w:rFonts w:hint="eastAsia"/>
        </w:rPr>
        <w:t>线路六：自驾车从长沙出发走长株高速，到株洲收费站下高速，出收费站后直接从右边下辅道，第二个红绿灯后往左拐进株洲市职教大学城（可看到湖南工贸技师学院和湖南铁道科技职业技术学院），进入职教城后第一个路口右拐，右拐后第一个路口再左拐，直行约500米即到商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right="0"/>
        <w:rPr>
          <w:rFonts w:hint="eastAsia"/>
        </w:rPr>
      </w:pPr>
      <w:r>
        <w:rPr>
          <w:rFonts w:hint="eastAsia"/>
        </w:rPr>
        <w:t>线路七：自驾车从长沙出发走京珠高速，到株洲北收费站下高速，直行至田心立交桥后左拐至株洲迎宾大道（长株高速方向），再直行约4公里右拐至株洲市职教大学城（可看到湖南工贸技师学院和湖南铁道科技职业技术学院）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right="0"/>
      </w:pPr>
      <w:r>
        <w:t>68、301、317、348、362、702、707、809、912、915、917路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E7182"/>
    <w:rsid w:val="24BE71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2016-12-12T06:42:00Z</dcterms:created>
  <dc:creator>lenovo</dc:creator>
  <cp:lastModifiedBy>lenovo</cp:lastModifiedBy>
  <dcterms:modified xsi:type="dcterms:W3CDTF">2016-12-12T07:01:46Z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